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0A51" w14:textId="3A246B26" w:rsidR="00D13886" w:rsidRDefault="0034470A" w:rsidP="0034470A">
      <w:pPr>
        <w:rPr>
          <w:rFonts w:ascii="Georgia" w:hAnsi="Georgia"/>
        </w:rPr>
      </w:pPr>
      <w:r w:rsidRPr="00BD66EC">
        <w:rPr>
          <w:rFonts w:ascii="Georgia" w:hAnsi="Georgia"/>
          <w:noProof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4A989730" wp14:editId="2FE067C8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943600" cy="1365662"/>
                <wp:effectExtent l="0" t="0" r="0" b="6350"/>
                <wp:wrapTight wrapText="bothSides">
                  <wp:wrapPolygon edited="0">
                    <wp:start x="208" y="0"/>
                    <wp:lineTo x="208" y="21399"/>
                    <wp:lineTo x="21323" y="21399"/>
                    <wp:lineTo x="21323" y="0"/>
                    <wp:lineTo x="208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65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5A8F3" w14:textId="77777777" w:rsidR="0034470A" w:rsidRPr="00E53A8D" w:rsidRDefault="0034470A" w:rsidP="0034470A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  <w:t>***</w:t>
                            </w:r>
                            <w:r w:rsidRPr="00E53A8D"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  <w:t>This Section to be Deleted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  <w:t>***</w:t>
                            </w:r>
                          </w:p>
                          <w:p w14:paraId="0E7F5A35" w14:textId="3450A091" w:rsidR="0034470A" w:rsidRPr="00E53A8D" w:rsidRDefault="0034470A" w:rsidP="0034470A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  <w:t xml:space="preserve">Standard </w:t>
                            </w:r>
                            <w:r w:rsidRPr="00E53A8D"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  <w:t>Good Faith Letter Template</w:t>
                            </w:r>
                          </w:p>
                          <w:p w14:paraId="46B45442" w14:textId="142C9E7D" w:rsidR="0034470A" w:rsidRPr="00E53A8D" w:rsidRDefault="0034470A" w:rsidP="0034470A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</w:pPr>
                            <w:r w:rsidRPr="00E53A8D"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  <w:t>RIGL §16-16-24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</w:rPr>
                              <w:t xml:space="preserve"> (b)</w:t>
                            </w:r>
                          </w:p>
                          <w:p w14:paraId="0F1139E0" w14:textId="0447CB3A" w:rsidR="0034470A" w:rsidRPr="00E53A8D" w:rsidRDefault="0034470A" w:rsidP="0034470A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  <w:sz w:val="23"/>
                                <w:szCs w:val="23"/>
                              </w:rPr>
                            </w:pPr>
                            <w:r w:rsidRPr="00E53A8D"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  <w:sz w:val="23"/>
                                <w:szCs w:val="23"/>
                              </w:rPr>
                              <w:t xml:space="preserve">To be used for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EE0000"/>
                                <w:sz w:val="23"/>
                                <w:szCs w:val="23"/>
                              </w:rPr>
                              <w:t>filling a vacant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897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.2pt;width:468pt;height:107.55pt;z-index:-251657216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HK+QEAAM4DAAAOAAAAZHJzL2Uyb0RvYy54bWysU8tu2zAQvBfoPxC815Id240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" filled="f" stroked="f">
                <v:textbox>
                  <w:txbxContent>
                    <w:p w14:paraId="3E95A8F3" w14:textId="77777777" w:rsidR="0034470A" w:rsidRPr="00E53A8D" w:rsidRDefault="0034470A" w:rsidP="0034470A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  <w:t>***</w:t>
                      </w:r>
                      <w:r w:rsidRPr="00E53A8D"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  <w:t>This Section to be Deleted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  <w:t>***</w:t>
                      </w:r>
                    </w:p>
                    <w:p w14:paraId="0E7F5A35" w14:textId="3450A091" w:rsidR="0034470A" w:rsidRPr="00E53A8D" w:rsidRDefault="0034470A" w:rsidP="0034470A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  <w:t xml:space="preserve">Standard </w:t>
                      </w:r>
                      <w:r w:rsidRPr="00E53A8D"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  <w:t>Good Faith Letter Template</w:t>
                      </w:r>
                    </w:p>
                    <w:p w14:paraId="46B45442" w14:textId="142C9E7D" w:rsidR="0034470A" w:rsidRPr="00E53A8D" w:rsidRDefault="0034470A" w:rsidP="0034470A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</w:pPr>
                      <w:r w:rsidRPr="00E53A8D"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  <w:t>RIGL §16-16-24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EE0000"/>
                        </w:rPr>
                        <w:t xml:space="preserve"> (b)</w:t>
                      </w:r>
                    </w:p>
                    <w:p w14:paraId="0F1139E0" w14:textId="0447CB3A" w:rsidR="0034470A" w:rsidRPr="00E53A8D" w:rsidRDefault="0034470A" w:rsidP="0034470A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EE0000"/>
                          <w:sz w:val="23"/>
                          <w:szCs w:val="23"/>
                        </w:rPr>
                      </w:pPr>
                      <w:r w:rsidRPr="00E53A8D">
                        <w:rPr>
                          <w:rFonts w:ascii="Georgia" w:hAnsi="Georgia"/>
                          <w:i/>
                          <w:iCs/>
                          <w:color w:val="EE0000"/>
                          <w:sz w:val="23"/>
                          <w:szCs w:val="23"/>
                        </w:rPr>
                        <w:t xml:space="preserve">To be used for 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EE0000"/>
                          <w:sz w:val="23"/>
                          <w:szCs w:val="23"/>
                        </w:rPr>
                        <w:t>filling a vacant position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Georgia" w:hAnsi="Georgia"/>
        </w:rPr>
        <w:tab/>
      </w:r>
      <w:bookmarkStart w:id="0" w:name="_Hlk201671949"/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60200A52" w14:textId="4E3FE711" w:rsidR="00D13886" w:rsidRDefault="0034470A">
      <w:pPr>
        <w:rPr>
          <w:rFonts w:ascii="Georgia" w:hAnsi="Georgia"/>
          <w:i/>
          <w:iCs/>
        </w:rPr>
      </w:pPr>
      <w:r w:rsidRPr="00757D62">
        <w:rPr>
          <w:rFonts w:ascii="Georgia" w:hAnsi="Georgia"/>
        </w:rPr>
        <w:fldChar w:fldCharType="begin"/>
      </w:r>
      <w:r w:rsidRPr="00757D62">
        <w:rPr>
          <w:rFonts w:ascii="Georgia" w:hAnsi="Georgia"/>
        </w:rPr>
        <w:instrText xml:space="preserve"> DATE \@ "MMMM d, yyyy" </w:instrText>
      </w:r>
      <w:r w:rsidRPr="00757D62">
        <w:rPr>
          <w:rFonts w:ascii="Georgia" w:hAnsi="Georgia"/>
        </w:rPr>
        <w:fldChar w:fldCharType="separate"/>
      </w:r>
      <w:r w:rsidR="000E1BB1">
        <w:rPr>
          <w:rFonts w:ascii="Georgia" w:hAnsi="Georgia"/>
          <w:noProof/>
        </w:rPr>
        <w:t>July 22, 2025</w:t>
      </w:r>
      <w:r w:rsidRPr="00757D62">
        <w:rPr>
          <w:rFonts w:ascii="Georgia" w:hAnsi="Georgia"/>
        </w:rPr>
        <w:fldChar w:fldCharType="end"/>
      </w:r>
    </w:p>
    <w:p w14:paraId="60200A53" w14:textId="77777777" w:rsidR="00D13886" w:rsidRDefault="0034470A">
      <w:pPr>
        <w:pStyle w:val="NoSpacing"/>
        <w:rPr>
          <w:rFonts w:ascii="Georgia" w:hAnsi="Georgia"/>
        </w:rPr>
      </w:pPr>
      <w:r>
        <w:rPr>
          <w:rFonts w:ascii="Georgia" w:hAnsi="Georgia"/>
        </w:rPr>
        <w:t>Gayle Mambro-Martin</w:t>
      </w:r>
    </w:p>
    <w:p w14:paraId="60200A54" w14:textId="77777777" w:rsidR="00D13886" w:rsidRDefault="0034470A">
      <w:pPr>
        <w:pStyle w:val="NoSpacing"/>
        <w:rPr>
          <w:rFonts w:ascii="Georgia" w:hAnsi="Georgia"/>
        </w:rPr>
      </w:pPr>
      <w:r>
        <w:rPr>
          <w:rFonts w:ascii="Georgia" w:hAnsi="Georgia"/>
        </w:rPr>
        <w:t>Deputy General Counsel</w:t>
      </w:r>
    </w:p>
    <w:p w14:paraId="60200A55" w14:textId="77777777" w:rsidR="00D13886" w:rsidRDefault="0034470A">
      <w:pPr>
        <w:pStyle w:val="NoSpacing"/>
        <w:rPr>
          <w:rFonts w:ascii="Georgia" w:hAnsi="Georgia"/>
        </w:rPr>
      </w:pPr>
      <w:r>
        <w:rPr>
          <w:rFonts w:ascii="Georgia" w:hAnsi="Georgia"/>
        </w:rPr>
        <w:t>Employees’ Retirement System of Rhode Island</w:t>
      </w:r>
    </w:p>
    <w:p w14:paraId="60200A56" w14:textId="77777777" w:rsidR="00D13886" w:rsidRDefault="0034470A">
      <w:pPr>
        <w:pStyle w:val="NoSpacing"/>
      </w:pPr>
      <w:r>
        <w:rPr>
          <w:rFonts w:ascii="Georgia" w:hAnsi="Georgia"/>
        </w:rPr>
        <w:t>50 Service Ave 2</w:t>
      </w:r>
      <w:r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Floor</w:t>
      </w:r>
    </w:p>
    <w:p w14:paraId="60200A57" w14:textId="77777777" w:rsidR="00D13886" w:rsidRDefault="0034470A">
      <w:pPr>
        <w:pStyle w:val="NoSpacing"/>
        <w:rPr>
          <w:rFonts w:ascii="Georgia" w:hAnsi="Georgia"/>
        </w:rPr>
      </w:pPr>
      <w:r>
        <w:rPr>
          <w:rFonts w:ascii="Georgia" w:hAnsi="Georgia"/>
        </w:rPr>
        <w:t>Warwick, RI  02886</w:t>
      </w:r>
    </w:p>
    <w:p w14:paraId="60200A58" w14:textId="77777777" w:rsidR="00D13886" w:rsidRDefault="00D13886">
      <w:pPr>
        <w:pStyle w:val="NoSpacing"/>
        <w:rPr>
          <w:rFonts w:ascii="Georgia" w:hAnsi="Georgia"/>
        </w:rPr>
      </w:pPr>
    </w:p>
    <w:p w14:paraId="60200A59" w14:textId="77777777" w:rsidR="00D13886" w:rsidRDefault="0034470A">
      <w:pPr>
        <w:pStyle w:val="NoSpacing"/>
        <w:rPr>
          <w:rFonts w:ascii="Georgia" w:hAnsi="Georgia"/>
        </w:rPr>
      </w:pPr>
      <w:r>
        <w:rPr>
          <w:rFonts w:ascii="Georgia" w:hAnsi="Georgia"/>
        </w:rPr>
        <w:t>RE</w:t>
      </w:r>
      <w:proofErr w:type="gramStart"/>
      <w:r>
        <w:rPr>
          <w:rFonts w:ascii="Georgia" w:hAnsi="Georgia"/>
        </w:rPr>
        <w:t xml:space="preserve">:  </w:t>
      </w:r>
      <w:r>
        <w:rPr>
          <w:rFonts w:ascii="Georgia" w:hAnsi="Georgia"/>
        </w:rPr>
        <w:tab/>
      </w:r>
      <w:proofErr w:type="gramEnd"/>
      <w:r>
        <w:rPr>
          <w:rFonts w:ascii="Georgia" w:hAnsi="Georgia"/>
        </w:rPr>
        <w:t>Good Faith Letter Certification</w:t>
      </w:r>
    </w:p>
    <w:p w14:paraId="60200A5A" w14:textId="61807327" w:rsidR="00D13886" w:rsidRPr="0034470A" w:rsidRDefault="000E1BB1" w:rsidP="0034470A">
      <w:pPr>
        <w:pStyle w:val="NoSpacing"/>
        <w:ind w:left="720"/>
        <w:rPr>
          <w:rFonts w:ascii="Georgia" w:hAnsi="Georgia"/>
          <w:i/>
          <w:iCs/>
        </w:rPr>
      </w:pPr>
      <w:sdt>
        <w:sdtPr>
          <w:rPr>
            <w:rFonts w:ascii="Georgia" w:hAnsi="Georgia"/>
            <w:i/>
            <w:iCs/>
          </w:rPr>
          <w:id w:val="-794290394"/>
          <w:placeholder>
            <w:docPart w:val="88749941B5C44532854A8AC1DC8A0703"/>
          </w:placeholder>
          <w:showingPlcHdr/>
        </w:sdtPr>
        <w:sdtEndPr/>
        <w:sdtContent>
          <w:bookmarkStart w:id="1" w:name="RetireeName"/>
          <w:r w:rsidR="0034470A">
            <w:rPr>
              <w:rStyle w:val="PlaceholderText"/>
            </w:rPr>
            <w:t>Retiree Full Name</w:t>
          </w:r>
          <w:bookmarkEnd w:id="1"/>
        </w:sdtContent>
      </w:sdt>
      <w:r w:rsidR="0034470A">
        <w:rPr>
          <w:rFonts w:ascii="Georgia" w:hAnsi="Georgia"/>
          <w:i/>
          <w:iCs/>
        </w:rPr>
        <w:t xml:space="preserve"> – </w:t>
      </w:r>
      <w:sdt>
        <w:sdtPr>
          <w:rPr>
            <w:rFonts w:ascii="Georgia" w:hAnsi="Georgia"/>
            <w:i/>
            <w:iCs/>
          </w:rPr>
          <w:id w:val="-721136033"/>
          <w:placeholder>
            <w:docPart w:val="026D871CA0874EB1A1F8D44B8D50B63C"/>
          </w:placeholder>
          <w:showingPlcHdr/>
        </w:sdtPr>
        <w:sdtEndPr/>
        <w:sdtContent>
          <w:r w:rsidR="0034470A">
            <w:rPr>
              <w:rStyle w:val="PlaceholderText"/>
            </w:rPr>
            <w:t>Date of Birth</w:t>
          </w:r>
        </w:sdtContent>
      </w:sdt>
      <w:r w:rsidR="0034470A">
        <w:rPr>
          <w:rFonts w:ascii="Georgia" w:hAnsi="Georgia"/>
          <w:i/>
          <w:iCs/>
        </w:rPr>
        <w:t xml:space="preserve"> – </w:t>
      </w:r>
      <w:sdt>
        <w:sdtPr>
          <w:rPr>
            <w:rFonts w:ascii="Georgia" w:hAnsi="Georgia"/>
            <w:i/>
            <w:iCs/>
          </w:rPr>
          <w:id w:val="695502537"/>
          <w:placeholder>
            <w:docPart w:val="DFB06A5A9FAB43A9B4CCA91C6A0E1380"/>
          </w:placeholder>
          <w:showingPlcHdr/>
        </w:sdtPr>
        <w:sdtEndPr/>
        <w:sdtContent>
          <w:r w:rsidR="0034470A">
            <w:rPr>
              <w:rStyle w:val="PlaceholderText"/>
            </w:rPr>
            <w:t>Position Title</w:t>
          </w:r>
        </w:sdtContent>
      </w:sdt>
      <w:r w:rsidR="0034470A">
        <w:rPr>
          <w:rFonts w:ascii="Georgia" w:hAnsi="Georgia"/>
          <w:i/>
          <w:iCs/>
        </w:rPr>
        <w:t xml:space="preserve"> – School Year </w:t>
      </w:r>
      <w:sdt>
        <w:sdtPr>
          <w:rPr>
            <w:rFonts w:ascii="Georgia" w:hAnsi="Georgia"/>
            <w:i/>
            <w:iCs/>
          </w:rPr>
          <w:id w:val="-415863615"/>
          <w:placeholder>
            <w:docPart w:val="4975F0D1921F4544A9743C85F95D6A0E"/>
          </w:placeholder>
          <w:showingPlcHdr/>
        </w:sdtPr>
        <w:sdtEndPr/>
        <w:sdtContent>
          <w:r w:rsidR="0034470A">
            <w:rPr>
              <w:rStyle w:val="PlaceholderText"/>
            </w:rPr>
            <w:t>YYYY</w:t>
          </w:r>
        </w:sdtContent>
      </w:sdt>
    </w:p>
    <w:p w14:paraId="60200A5B" w14:textId="77777777" w:rsidR="00D13886" w:rsidRDefault="00D13886">
      <w:pPr>
        <w:pStyle w:val="NoSpacing"/>
        <w:rPr>
          <w:rFonts w:ascii="Georgia" w:hAnsi="Georgia"/>
          <w:i/>
          <w:iCs/>
        </w:rPr>
      </w:pPr>
    </w:p>
    <w:p w14:paraId="60200A5C" w14:textId="77777777" w:rsidR="00D13886" w:rsidRDefault="0034470A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Dear </w:t>
      </w:r>
      <w:proofErr w:type="gramStart"/>
      <w:r>
        <w:rPr>
          <w:rFonts w:ascii="Georgia" w:hAnsi="Georgia"/>
        </w:rPr>
        <w:t>Attorney</w:t>
      </w:r>
      <w:proofErr w:type="gramEnd"/>
      <w:r>
        <w:rPr>
          <w:rFonts w:ascii="Georgia" w:hAnsi="Georgia"/>
        </w:rPr>
        <w:t xml:space="preserve"> Mambro-Martin:</w:t>
      </w:r>
    </w:p>
    <w:p w14:paraId="60200A5D" w14:textId="77777777" w:rsidR="00D13886" w:rsidRDefault="00D13886">
      <w:pPr>
        <w:pStyle w:val="NoSpacing"/>
        <w:rPr>
          <w:rFonts w:ascii="Georgia" w:hAnsi="Georgia"/>
        </w:rPr>
      </w:pPr>
    </w:p>
    <w:p w14:paraId="60200A5E" w14:textId="51498508" w:rsidR="00D13886" w:rsidRDefault="0034470A">
      <w:pPr>
        <w:pStyle w:val="NoSpacing"/>
      </w:pPr>
      <w:r>
        <w:rPr>
          <w:rFonts w:ascii="Georgia" w:hAnsi="Georgia"/>
        </w:rPr>
        <w:t xml:space="preserve">I am writing to confirm that consistent with R.I. General Laws §16-16-24 (b), I certify that we made a good faith effort to hire a non-retiree to fill the above vacant position at </w:t>
      </w:r>
      <w:sdt>
        <w:sdtPr>
          <w:rPr>
            <w:rFonts w:ascii="Georgia" w:hAnsi="Georgia"/>
          </w:rPr>
          <w:id w:val="267974097"/>
          <w:placeholder>
            <w:docPart w:val="0E7D8D92DD8241E8AD3DAFBC52C66DC2"/>
          </w:placeholder>
          <w:showingPlcHdr/>
        </w:sdtPr>
        <w:sdtEndPr/>
        <w:sdtContent>
          <w:r>
            <w:rPr>
              <w:rStyle w:val="PlaceholderText"/>
            </w:rPr>
            <w:t>Enter Name of School</w:t>
          </w:r>
        </w:sdtContent>
      </w:sdt>
      <w:r>
        <w:rPr>
          <w:rFonts w:ascii="Georgia" w:hAnsi="Georgia"/>
        </w:rPr>
        <w:t xml:space="preserve">, but we were unsuccessful.  </w:t>
      </w:r>
      <w:sdt>
        <w:sdtPr>
          <w:rPr>
            <w:rFonts w:ascii="Georgia" w:hAnsi="Georgia"/>
            <w:i/>
            <w:iCs/>
          </w:rPr>
          <w:id w:val="757802668"/>
          <w:placeholder>
            <w:docPart w:val="69C9B55FCB60451F872345D11C6B2085"/>
          </w:placeholder>
          <w:showingPlcHdr/>
        </w:sdtPr>
        <w:sdtEndPr/>
        <w:sdtContent>
          <w:r>
            <w:rPr>
              <w:rStyle w:val="PlaceholderText"/>
            </w:rPr>
            <w:t>Retiree Full Name</w:t>
          </w:r>
        </w:sdtContent>
      </w:sdt>
      <w:r>
        <w:rPr>
          <w:rFonts w:ascii="Georgia" w:hAnsi="Georgia"/>
        </w:rPr>
        <w:t xml:space="preserve"> was hired to fill this role.</w:t>
      </w:r>
    </w:p>
    <w:p w14:paraId="60200A5F" w14:textId="77777777" w:rsidR="00D13886" w:rsidRDefault="00D13886">
      <w:pPr>
        <w:pStyle w:val="NoSpacing"/>
        <w:rPr>
          <w:rFonts w:ascii="Georgia" w:hAnsi="Georgia"/>
        </w:rPr>
      </w:pPr>
    </w:p>
    <w:p w14:paraId="60200A60" w14:textId="77777777" w:rsidR="00D13886" w:rsidRDefault="0034470A">
      <w:pPr>
        <w:pStyle w:val="NoSpacing"/>
        <w:rPr>
          <w:rFonts w:ascii="Georgia" w:hAnsi="Georgia"/>
        </w:rPr>
      </w:pPr>
      <w:r>
        <w:rPr>
          <w:rFonts w:ascii="Georgia" w:hAnsi="Georgia"/>
        </w:rPr>
        <w:t>Thank you.</w:t>
      </w:r>
    </w:p>
    <w:p w14:paraId="60200A61" w14:textId="77777777" w:rsidR="00D13886" w:rsidRDefault="00D13886">
      <w:pPr>
        <w:pStyle w:val="NoSpacing"/>
        <w:rPr>
          <w:rFonts w:ascii="Georgia" w:hAnsi="Georgia"/>
        </w:rPr>
      </w:pPr>
    </w:p>
    <w:p w14:paraId="60200A62" w14:textId="77777777" w:rsidR="00D13886" w:rsidRDefault="0034470A">
      <w:pPr>
        <w:pStyle w:val="NoSpacing"/>
        <w:rPr>
          <w:rFonts w:ascii="Georgia" w:hAnsi="Georgia"/>
        </w:rPr>
      </w:pPr>
      <w:r>
        <w:rPr>
          <w:rFonts w:ascii="Georgia" w:hAnsi="Georgia"/>
        </w:rPr>
        <w:t>Sincerely,</w:t>
      </w:r>
    </w:p>
    <w:p w14:paraId="60200A63" w14:textId="77777777" w:rsidR="00D13886" w:rsidRDefault="00D13886">
      <w:pPr>
        <w:pStyle w:val="NoSpacing"/>
        <w:rPr>
          <w:rFonts w:ascii="Georgia" w:hAnsi="Georgia"/>
        </w:rPr>
      </w:pPr>
    </w:p>
    <w:p w14:paraId="60200A64" w14:textId="77777777" w:rsidR="00D13886" w:rsidRDefault="00D13886">
      <w:pPr>
        <w:pStyle w:val="NoSpacing"/>
        <w:rPr>
          <w:rFonts w:ascii="Georgia" w:hAnsi="Georgia"/>
        </w:rPr>
      </w:pPr>
    </w:p>
    <w:sdt>
      <w:sdtPr>
        <w:rPr>
          <w:rFonts w:ascii="Georgia" w:hAnsi="Georgia"/>
        </w:rPr>
        <w:id w:val="-1528790165"/>
        <w:placeholder>
          <w:docPart w:val="6D928B4FE1684B19B71CD83144A46152"/>
        </w:placeholder>
        <w:showingPlcHdr/>
      </w:sdtPr>
      <w:sdtEndPr/>
      <w:sdtContent>
        <w:p w14:paraId="536E6007" w14:textId="77777777" w:rsidR="0034470A" w:rsidRDefault="0034470A" w:rsidP="0034470A">
          <w:pPr>
            <w:pStyle w:val="NoSpacing"/>
            <w:rPr>
              <w:rFonts w:ascii="Georgia" w:hAnsi="Georgia"/>
            </w:rPr>
          </w:pPr>
          <w:r>
            <w:rPr>
              <w:rStyle w:val="PlaceholderText"/>
            </w:rPr>
            <w:t>Name of person authorized to certify the appointment</w:t>
          </w:r>
        </w:p>
      </w:sdtContent>
    </w:sdt>
    <w:sdt>
      <w:sdtPr>
        <w:rPr>
          <w:rFonts w:ascii="Georgia" w:hAnsi="Georgia"/>
          <w:i/>
          <w:iCs/>
        </w:rPr>
        <w:id w:val="-1610352018"/>
        <w:placeholder>
          <w:docPart w:val="EB33DE4120CD45F389BF13D823C5DDE0"/>
        </w:placeholder>
        <w:showingPlcHdr/>
      </w:sdtPr>
      <w:sdtEndPr/>
      <w:sdtContent>
        <w:p w14:paraId="60200A67" w14:textId="4C66E10E" w:rsidR="00D13886" w:rsidRDefault="0034470A" w:rsidP="0034470A">
          <w:pPr>
            <w:pStyle w:val="NoSpacing"/>
            <w:rPr>
              <w:rFonts w:ascii="Georgia" w:hAnsi="Georgia"/>
              <w:i/>
              <w:iCs/>
            </w:rPr>
          </w:pPr>
          <w:r>
            <w:rPr>
              <w:rStyle w:val="PlaceholderText"/>
            </w:rPr>
            <w:t>Title</w:t>
          </w:r>
        </w:p>
      </w:sdtContent>
    </w:sdt>
    <w:p w14:paraId="02AC0D90" w14:textId="77777777" w:rsidR="0034470A" w:rsidRDefault="0034470A" w:rsidP="0034470A">
      <w:pPr>
        <w:pStyle w:val="NoSpacing"/>
        <w:rPr>
          <w:rFonts w:ascii="Georgia" w:hAnsi="Georgia"/>
          <w:i/>
          <w:iCs/>
        </w:rPr>
      </w:pPr>
    </w:p>
    <w:p w14:paraId="60200A68" w14:textId="58DF1C74" w:rsidR="00D13886" w:rsidRDefault="0034470A">
      <w:pPr>
        <w:pStyle w:val="NoSpacing"/>
        <w:ind w:left="720" w:hanging="720"/>
      </w:pPr>
      <w:r>
        <w:rPr>
          <w:rFonts w:ascii="Georgia" w:hAnsi="Georgia"/>
          <w:i/>
          <w:iCs/>
        </w:rPr>
        <w:t xml:space="preserve">Cc:  </w:t>
      </w:r>
      <w:r>
        <w:rPr>
          <w:rFonts w:ascii="Georgia" w:hAnsi="Georgia"/>
          <w:i/>
          <w:iCs/>
        </w:rPr>
        <w:tab/>
      </w:r>
      <w:sdt>
        <w:sdtPr>
          <w:rPr>
            <w:rFonts w:ascii="Georgia" w:hAnsi="Georgia"/>
            <w:i/>
            <w:iCs/>
          </w:rPr>
          <w:id w:val="1275219760"/>
          <w:placeholder>
            <w:docPart w:val="63C1F2CB4F2B4D499FFBFAC548C8DF00"/>
          </w:placeholder>
          <w:showingPlcHdr/>
        </w:sdtPr>
        <w:sdtEndPr/>
        <w:sdtContent>
          <w:r>
            <w:rPr>
              <w:rStyle w:val="PlaceholderText"/>
            </w:rPr>
            <w:t>Name of Bargaining Agent (for each education union with whom the employer has a CBA), Title, Local #</w:t>
          </w:r>
        </w:sdtContent>
      </w:sdt>
    </w:p>
    <w:p w14:paraId="60200A69" w14:textId="4478B1AB" w:rsidR="00D13886" w:rsidRDefault="0034470A">
      <w:pPr>
        <w:pStyle w:val="NoSpacing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ab/>
      </w:r>
      <w:bookmarkEnd w:id="0"/>
      <w:sdt>
        <w:sdtPr>
          <w:rPr>
            <w:rFonts w:ascii="Georgia" w:hAnsi="Georgia"/>
            <w:i/>
            <w:iCs/>
          </w:rPr>
          <w:id w:val="-1388560762"/>
          <w:placeholder>
            <w:docPart w:val="38661E9C150548F28CF28B48FB16F5F1"/>
          </w:placeholder>
          <w:showingPlcHdr/>
        </w:sdtPr>
        <w:sdtEndPr/>
        <w:sdtContent>
          <w:r>
            <w:rPr>
              <w:rStyle w:val="PlaceholderText"/>
            </w:rPr>
            <w:t>Retiree</w:t>
          </w:r>
        </w:sdtContent>
      </w:sdt>
    </w:p>
    <w:p w14:paraId="74DB0AE6" w14:textId="70D1376E" w:rsidR="0034470A" w:rsidRDefault="0034470A">
      <w:pPr>
        <w:pStyle w:val="NoSpacing"/>
      </w:pPr>
      <w:r>
        <w:rPr>
          <w:rFonts w:ascii="Georgia" w:hAnsi="Georgia"/>
          <w:i/>
          <w:iCs/>
        </w:rPr>
        <w:tab/>
      </w:r>
      <w:sdt>
        <w:sdtPr>
          <w:rPr>
            <w:rFonts w:ascii="Georgia" w:hAnsi="Georgia"/>
            <w:i/>
            <w:iCs/>
          </w:rPr>
          <w:id w:val="2014728464"/>
          <w:placeholder>
            <w:docPart w:val="29E29C4CAA3C4207AE77F577D4DBA376"/>
          </w:placeholder>
          <w:showingPlcHdr/>
        </w:sdtPr>
        <w:sdtEndPr/>
        <w:sdtContent>
          <w:r>
            <w:rPr>
              <w:rStyle w:val="PlaceholderText"/>
            </w:rPr>
            <w:t>Other</w:t>
          </w:r>
        </w:sdtContent>
      </w:sdt>
    </w:p>
    <w:sectPr w:rsidR="00344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0A53" w14:textId="77777777" w:rsidR="0034470A" w:rsidRDefault="0034470A">
      <w:pPr>
        <w:spacing w:after="0" w:line="240" w:lineRule="auto"/>
      </w:pPr>
      <w:r>
        <w:separator/>
      </w:r>
    </w:p>
  </w:endnote>
  <w:endnote w:type="continuationSeparator" w:id="0">
    <w:p w14:paraId="60200A55" w14:textId="77777777" w:rsidR="0034470A" w:rsidRDefault="0034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7729" w14:textId="77777777" w:rsidR="0053005A" w:rsidRDefault="00530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22E0" w14:textId="77777777" w:rsidR="0053005A" w:rsidRDefault="00530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5290" w14:textId="77777777" w:rsidR="0053005A" w:rsidRDefault="00530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0A4F" w14:textId="77777777" w:rsidR="0034470A" w:rsidRDefault="003447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200A51" w14:textId="77777777" w:rsidR="0034470A" w:rsidRDefault="0034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B874" w14:textId="77777777" w:rsidR="0053005A" w:rsidRDefault="00530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0A57" w14:textId="6B2CC9C4" w:rsidR="0034470A" w:rsidRDefault="0034470A">
    <w:pPr>
      <w:pStyle w:val="Header"/>
    </w:pPr>
    <w:r>
      <w:t>Insert Employer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B355" w14:textId="77777777" w:rsidR="0053005A" w:rsidRDefault="00530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86"/>
    <w:rsid w:val="000E1BB1"/>
    <w:rsid w:val="0034470A"/>
    <w:rsid w:val="0053005A"/>
    <w:rsid w:val="005600DE"/>
    <w:rsid w:val="00D13886"/>
    <w:rsid w:val="00E32E27"/>
    <w:rsid w:val="00E7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00A4F"/>
  <w15:docId w15:val="{2AC94B95-1E99-44E1-8579-07372754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447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749941B5C44532854A8AC1DC8A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F6BA-40FE-458E-BF88-48FDF1187325}"/>
      </w:docPartPr>
      <w:docPartBody>
        <w:p w:rsidR="00A1032E" w:rsidRDefault="00A1032E" w:rsidP="00A1032E">
          <w:pPr>
            <w:pStyle w:val="88749941B5C44532854A8AC1DC8A07031"/>
          </w:pPr>
          <w:bookmarkStart w:id="0" w:name="RetireeName"/>
          <w:r>
            <w:rPr>
              <w:rStyle w:val="PlaceholderText"/>
            </w:rPr>
            <w:t>Retiree Full Name</w:t>
          </w:r>
          <w:bookmarkEnd w:id="0"/>
        </w:p>
      </w:docPartBody>
    </w:docPart>
    <w:docPart>
      <w:docPartPr>
        <w:name w:val="026D871CA0874EB1A1F8D44B8D50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E439-9FBF-4E2D-8C30-32AC54B65F6B}"/>
      </w:docPartPr>
      <w:docPartBody>
        <w:p w:rsidR="00A1032E" w:rsidRDefault="00A1032E" w:rsidP="00A1032E">
          <w:pPr>
            <w:pStyle w:val="026D871CA0874EB1A1F8D44B8D50B63C1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DFB06A5A9FAB43A9B4CCA91C6A0E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039A-E6AB-44A3-A610-19790657FA0F}"/>
      </w:docPartPr>
      <w:docPartBody>
        <w:p w:rsidR="00A1032E" w:rsidRDefault="00A1032E" w:rsidP="00A1032E">
          <w:pPr>
            <w:pStyle w:val="DFB06A5A9FAB43A9B4CCA91C6A0E13801"/>
          </w:pPr>
          <w:r>
            <w:rPr>
              <w:rStyle w:val="PlaceholderText"/>
            </w:rPr>
            <w:t>Position Title</w:t>
          </w:r>
        </w:p>
      </w:docPartBody>
    </w:docPart>
    <w:docPart>
      <w:docPartPr>
        <w:name w:val="4975F0D1921F4544A9743C85F95D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9EAA-AA50-4919-BE45-A08F583FDB5C}"/>
      </w:docPartPr>
      <w:docPartBody>
        <w:p w:rsidR="00A1032E" w:rsidRDefault="00A1032E" w:rsidP="00A1032E">
          <w:pPr>
            <w:pStyle w:val="4975F0D1921F4544A9743C85F95D6A0E1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0E7D8D92DD8241E8AD3DAFBC52C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1DF9-3028-436B-B11B-EA98A55F28BF}"/>
      </w:docPartPr>
      <w:docPartBody>
        <w:p w:rsidR="00A1032E" w:rsidRDefault="00A1032E" w:rsidP="00A1032E">
          <w:pPr>
            <w:pStyle w:val="0E7D8D92DD8241E8AD3DAFBC52C66DC2"/>
          </w:pPr>
          <w:r>
            <w:rPr>
              <w:rStyle w:val="PlaceholderText"/>
            </w:rPr>
            <w:t>Enter Name of School</w:t>
          </w:r>
        </w:p>
      </w:docPartBody>
    </w:docPart>
    <w:docPart>
      <w:docPartPr>
        <w:name w:val="69C9B55FCB60451F872345D11C6B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EB5A1-021F-4A42-9C78-B5A4EDE502D3}"/>
      </w:docPartPr>
      <w:docPartBody>
        <w:p w:rsidR="00A1032E" w:rsidRDefault="00A1032E" w:rsidP="00A1032E">
          <w:pPr>
            <w:pStyle w:val="69C9B55FCB60451F872345D11C6B2085"/>
          </w:pPr>
          <w:bookmarkStart w:id="1" w:name="RetireeName"/>
          <w:r>
            <w:rPr>
              <w:rStyle w:val="PlaceholderText"/>
            </w:rPr>
            <w:t>Retiree Full Name</w:t>
          </w:r>
          <w:bookmarkEnd w:id="1"/>
        </w:p>
      </w:docPartBody>
    </w:docPart>
    <w:docPart>
      <w:docPartPr>
        <w:name w:val="6D928B4FE1684B19B71CD83144A4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51C1-EFE0-4355-AC53-22E836FE3A71}"/>
      </w:docPartPr>
      <w:docPartBody>
        <w:p w:rsidR="00A1032E" w:rsidRDefault="00A1032E" w:rsidP="00A1032E">
          <w:pPr>
            <w:pStyle w:val="6D928B4FE1684B19B71CD83144A46152"/>
          </w:pPr>
          <w:r>
            <w:rPr>
              <w:rStyle w:val="PlaceholderText"/>
            </w:rPr>
            <w:t>Name of person authorized to certify the appointment</w:t>
          </w:r>
        </w:p>
      </w:docPartBody>
    </w:docPart>
    <w:docPart>
      <w:docPartPr>
        <w:name w:val="EB33DE4120CD45F389BF13D823C5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6022-EB73-483D-A42D-A9311E3C535C}"/>
      </w:docPartPr>
      <w:docPartBody>
        <w:p w:rsidR="00A1032E" w:rsidRDefault="00A1032E" w:rsidP="00A1032E">
          <w:pPr>
            <w:pStyle w:val="EB33DE4120CD45F389BF13D823C5DDE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8661E9C150548F28CF28B48FB16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4B01-0017-4D32-89EB-37AB4A117049}"/>
      </w:docPartPr>
      <w:docPartBody>
        <w:p w:rsidR="00A1032E" w:rsidRDefault="00A1032E" w:rsidP="00A1032E">
          <w:pPr>
            <w:pStyle w:val="38661E9C150548F28CF28B48FB16F5F1"/>
          </w:pPr>
          <w:r>
            <w:rPr>
              <w:rStyle w:val="PlaceholderText"/>
            </w:rPr>
            <w:t>Retiree</w:t>
          </w:r>
        </w:p>
      </w:docPartBody>
    </w:docPart>
    <w:docPart>
      <w:docPartPr>
        <w:name w:val="63C1F2CB4F2B4D499FFBFAC548C8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C50A-9C3F-4BEB-86E0-32BBA34E12A6}"/>
      </w:docPartPr>
      <w:docPartBody>
        <w:p w:rsidR="00A1032E" w:rsidRDefault="00A1032E" w:rsidP="00A1032E">
          <w:pPr>
            <w:pStyle w:val="63C1F2CB4F2B4D499FFBFAC548C8DF00"/>
          </w:pPr>
          <w:r>
            <w:rPr>
              <w:rStyle w:val="PlaceholderText"/>
            </w:rPr>
            <w:t>Name of Bargaining Agent (for each education union with whom the employer has a CBA), Title, Local #</w:t>
          </w:r>
        </w:p>
      </w:docPartBody>
    </w:docPart>
    <w:docPart>
      <w:docPartPr>
        <w:name w:val="29E29C4CAA3C4207AE77F577D4DB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41CA-5662-4FBB-9E16-2B863A61F099}"/>
      </w:docPartPr>
      <w:docPartBody>
        <w:p w:rsidR="00A1032E" w:rsidRDefault="00A1032E" w:rsidP="00A1032E">
          <w:pPr>
            <w:pStyle w:val="29E29C4CAA3C4207AE77F577D4DBA376"/>
          </w:pPr>
          <w:r>
            <w:rPr>
              <w:rStyle w:val="PlaceholderText"/>
            </w:rPr>
            <w:t>Other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2E"/>
    <w:rsid w:val="005600DE"/>
    <w:rsid w:val="00A1032E"/>
    <w:rsid w:val="00E32E27"/>
    <w:rsid w:val="00E7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32E"/>
    <w:rPr>
      <w:color w:val="666666"/>
    </w:rPr>
  </w:style>
  <w:style w:type="paragraph" w:customStyle="1" w:styleId="88749941B5C44532854A8AC1DC8A07031">
    <w:name w:val="88749941B5C44532854A8AC1DC8A07031"/>
    <w:rsid w:val="00A1032E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3"/>
      <w14:ligatures w14:val="none"/>
    </w:rPr>
  </w:style>
  <w:style w:type="paragraph" w:customStyle="1" w:styleId="026D871CA0874EB1A1F8D44B8D50B63C1">
    <w:name w:val="026D871CA0874EB1A1F8D44B8D50B63C1"/>
    <w:rsid w:val="00A1032E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3"/>
      <w14:ligatures w14:val="none"/>
    </w:rPr>
  </w:style>
  <w:style w:type="paragraph" w:customStyle="1" w:styleId="DFB06A5A9FAB43A9B4CCA91C6A0E13801">
    <w:name w:val="DFB06A5A9FAB43A9B4CCA91C6A0E13801"/>
    <w:rsid w:val="00A1032E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3"/>
      <w14:ligatures w14:val="none"/>
    </w:rPr>
  </w:style>
  <w:style w:type="paragraph" w:customStyle="1" w:styleId="4975F0D1921F4544A9743C85F95D6A0E1">
    <w:name w:val="4975F0D1921F4544A9743C85F95D6A0E1"/>
    <w:rsid w:val="00A1032E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3"/>
      <w14:ligatures w14:val="none"/>
    </w:rPr>
  </w:style>
  <w:style w:type="paragraph" w:customStyle="1" w:styleId="0E7D8D92DD8241E8AD3DAFBC52C66DC2">
    <w:name w:val="0E7D8D92DD8241E8AD3DAFBC52C66DC2"/>
    <w:rsid w:val="00A1032E"/>
  </w:style>
  <w:style w:type="paragraph" w:customStyle="1" w:styleId="69C9B55FCB60451F872345D11C6B2085">
    <w:name w:val="69C9B55FCB60451F872345D11C6B2085"/>
    <w:rsid w:val="00A1032E"/>
  </w:style>
  <w:style w:type="paragraph" w:customStyle="1" w:styleId="6D928B4FE1684B19B71CD83144A46152">
    <w:name w:val="6D928B4FE1684B19B71CD83144A46152"/>
    <w:rsid w:val="00A1032E"/>
  </w:style>
  <w:style w:type="paragraph" w:customStyle="1" w:styleId="EB33DE4120CD45F389BF13D823C5DDE0">
    <w:name w:val="EB33DE4120CD45F389BF13D823C5DDE0"/>
    <w:rsid w:val="00A1032E"/>
  </w:style>
  <w:style w:type="paragraph" w:customStyle="1" w:styleId="38661E9C150548F28CF28B48FB16F5F1">
    <w:name w:val="38661E9C150548F28CF28B48FB16F5F1"/>
    <w:rsid w:val="00A1032E"/>
  </w:style>
  <w:style w:type="paragraph" w:customStyle="1" w:styleId="63C1F2CB4F2B4D499FFBFAC548C8DF00">
    <w:name w:val="63C1F2CB4F2B4D499FFBFAC548C8DF00"/>
    <w:rsid w:val="00A1032E"/>
  </w:style>
  <w:style w:type="paragraph" w:customStyle="1" w:styleId="29E29C4CAA3C4207AE77F577D4DBA376">
    <w:name w:val="29E29C4CAA3C4207AE77F577D4DBA376"/>
    <w:rsid w:val="00A10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Mambro-Martin</dc:creator>
  <dc:description/>
  <cp:lastModifiedBy>Eric Motta</cp:lastModifiedBy>
  <cp:revision>2</cp:revision>
  <cp:lastPrinted>2025-06-24T19:32:00Z</cp:lastPrinted>
  <dcterms:created xsi:type="dcterms:W3CDTF">2025-07-22T17:14:00Z</dcterms:created>
  <dcterms:modified xsi:type="dcterms:W3CDTF">2025-07-22T17:14:00Z</dcterms:modified>
</cp:coreProperties>
</file>